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8A" w:rsidRDefault="00D0568A">
      <w:pPr>
        <w:rPr>
          <w:sz w:val="28"/>
          <w:szCs w:val="28"/>
        </w:rPr>
      </w:pPr>
      <w:r w:rsidRPr="00D0568A">
        <w:rPr>
          <w:sz w:val="28"/>
          <w:szCs w:val="28"/>
        </w:rPr>
        <w:t>Ustala się dni wolne od zajęć dydaktyczno-wychowawczych w Szkole Podstawowej im. Ziemi Warmińskiej w roku szkolnym 2023/2024 w następujących terminach:</w:t>
      </w:r>
    </w:p>
    <w:p w:rsidR="00BF0B4D" w:rsidRPr="00D0568A" w:rsidRDefault="00D0568A">
      <w:pPr>
        <w:rPr>
          <w:sz w:val="28"/>
          <w:szCs w:val="28"/>
        </w:rPr>
      </w:pPr>
      <w:r w:rsidRPr="00D0568A">
        <w:rPr>
          <w:sz w:val="28"/>
          <w:szCs w:val="28"/>
        </w:rPr>
        <w:br/>
        <w:t>1. 2 i 3 listopada 2023 r.</w:t>
      </w:r>
      <w:r w:rsidRPr="00D0568A">
        <w:rPr>
          <w:sz w:val="28"/>
          <w:szCs w:val="28"/>
        </w:rPr>
        <w:br/>
        <w:t>2. 2 maja 2024 r.</w:t>
      </w:r>
      <w:r w:rsidRPr="00D0568A">
        <w:rPr>
          <w:sz w:val="28"/>
          <w:szCs w:val="28"/>
        </w:rPr>
        <w:br/>
        <w:t>3. 14-16 maja 2024 r. egzamin ósmoklasisty</w:t>
      </w:r>
      <w:r w:rsidRPr="00D0568A">
        <w:rPr>
          <w:sz w:val="28"/>
          <w:szCs w:val="28"/>
        </w:rPr>
        <w:br/>
        <w:t>4. 31 maja 2024 r.</w:t>
      </w:r>
      <w:r w:rsidRPr="00D0568A">
        <w:rPr>
          <w:sz w:val="28"/>
          <w:szCs w:val="28"/>
        </w:rPr>
        <w:br/>
        <w:t>5. 1 dzień do dyspozycji.</w:t>
      </w:r>
    </w:p>
    <w:sectPr w:rsidR="00BF0B4D" w:rsidRPr="00D0568A" w:rsidSect="00A9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D0568A"/>
    <w:rsid w:val="000F262B"/>
    <w:rsid w:val="00A9284D"/>
    <w:rsid w:val="00BF0B4D"/>
    <w:rsid w:val="00D0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2023-09-17T19:21:00Z</dcterms:created>
  <dcterms:modified xsi:type="dcterms:W3CDTF">2023-09-17T19:21:00Z</dcterms:modified>
</cp:coreProperties>
</file>